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AF37" w14:textId="77777777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>
        <w:t>Agenda</w:t>
      </w:r>
    </w:p>
    <w:p w14:paraId="1F94E771" w14:textId="53627C71" w:rsidR="0065338C" w:rsidRDefault="0065338C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0</w:t>
      </w:r>
      <w:r w:rsidR="00EE476B">
        <w:rPr>
          <w:color w:val="000000" w:themeColor="text1"/>
        </w:rPr>
        <w:t>8</w:t>
      </w:r>
      <w:r w:rsidR="0052327F">
        <w:rPr>
          <w:color w:val="000000" w:themeColor="text1"/>
        </w:rPr>
        <w:t>/</w:t>
      </w:r>
      <w:r w:rsidR="006816F5">
        <w:rPr>
          <w:color w:val="000000" w:themeColor="text1"/>
        </w:rPr>
        <w:t>0</w:t>
      </w:r>
      <w:r w:rsidR="00EE476B">
        <w:rPr>
          <w:color w:val="000000" w:themeColor="text1"/>
        </w:rPr>
        <w:t>2</w:t>
      </w:r>
      <w:r>
        <w:rPr>
          <w:color w:val="000000" w:themeColor="text1"/>
        </w:rPr>
        <w:t>/202</w:t>
      </w:r>
      <w:r w:rsidR="000E5A0D">
        <w:rPr>
          <w:color w:val="000000" w:themeColor="text1"/>
        </w:rPr>
        <w:t>1</w:t>
      </w:r>
    </w:p>
    <w:p w14:paraId="031FC057" w14:textId="36E730E0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6816F5">
        <w:rPr>
          <w:b/>
        </w:rPr>
        <w:t xml:space="preserve"> 19:</w:t>
      </w:r>
      <w:r w:rsidR="005A58EA">
        <w:rPr>
          <w:b/>
        </w:rPr>
        <w:t>30</w:t>
      </w:r>
    </w:p>
    <w:p w14:paraId="5475AB40" w14:textId="77777777" w:rsidR="005A58EA" w:rsidRDefault="005A58EA" w:rsidP="005A58EA">
      <w:pPr>
        <w:spacing w:after="0"/>
        <w:rPr>
          <w:color w:val="000000" w:themeColor="text1"/>
        </w:rPr>
      </w:pPr>
      <w:r w:rsidRPr="000B3D31">
        <w:rPr>
          <w:b/>
          <w:color w:val="000000" w:themeColor="text1"/>
        </w:rPr>
        <w:t xml:space="preserve">Officers present: </w:t>
      </w:r>
      <w:r>
        <w:rPr>
          <w:b/>
          <w:color w:val="000000" w:themeColor="text1"/>
        </w:rPr>
        <w:tab/>
      </w:r>
      <w:r>
        <w:rPr>
          <w:color w:val="000000" w:themeColor="text1"/>
        </w:rPr>
        <w:t>Rodney Jacobs, Janet Spaulding</w:t>
      </w:r>
    </w:p>
    <w:p w14:paraId="41379BC7" w14:textId="77777777" w:rsidR="005A58EA" w:rsidRDefault="005A58EA" w:rsidP="005A58EA">
      <w:pPr>
        <w:spacing w:after="0"/>
        <w:rPr>
          <w:color w:val="000000" w:themeColor="text1"/>
        </w:rPr>
      </w:pPr>
      <w:r w:rsidRPr="0025735C">
        <w:rPr>
          <w:b/>
          <w:bCs/>
          <w:color w:val="000000" w:themeColor="text1"/>
        </w:rPr>
        <w:t>Officers absent:</w:t>
      </w:r>
      <w:r>
        <w:rPr>
          <w:color w:val="000000" w:themeColor="text1"/>
        </w:rPr>
        <w:tab/>
        <w:t>Scott Arlin, Jake Wren, Chelsea Morton</w:t>
      </w:r>
    </w:p>
    <w:p w14:paraId="6CCB75DE" w14:textId="77777777" w:rsidR="005A58EA" w:rsidRPr="00C24DCE" w:rsidRDefault="005A58EA" w:rsidP="002E1B2C">
      <w:pPr>
        <w:spacing w:after="0"/>
        <w:rPr>
          <w:b/>
        </w:rPr>
      </w:pPr>
    </w:p>
    <w:p w14:paraId="742287DE" w14:textId="32E7B2DA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EE476B" w:rsidRPr="00CD7B24">
        <w:rPr>
          <w:bCs/>
        </w:rPr>
        <w:t>6/14/</w:t>
      </w:r>
      <w:r w:rsidR="003C018A" w:rsidRPr="00CD7B24">
        <w:rPr>
          <w:bCs/>
        </w:rPr>
        <w:t xml:space="preserve">2021 mtg (no July mtg due to scheduling </w:t>
      </w:r>
      <w:r w:rsidR="00CD7B24" w:rsidRPr="00CD7B24">
        <w:rPr>
          <w:bCs/>
        </w:rPr>
        <w:t xml:space="preserve">and participation </w:t>
      </w:r>
      <w:r w:rsidR="003C018A" w:rsidRPr="00CD7B24">
        <w:rPr>
          <w:bCs/>
        </w:rPr>
        <w:t>conflicts</w:t>
      </w:r>
      <w:r w:rsidR="00CD7B24" w:rsidRPr="00CD7B24">
        <w:rPr>
          <w:bCs/>
        </w:rPr>
        <w:t>)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054F08D8" w:rsidR="00906006" w:rsidRDefault="0065338C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None Currently</w:t>
      </w: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4758869C" w14:textId="15BA9856" w:rsidR="00906006" w:rsidRDefault="004613D8" w:rsidP="002E1B2C">
      <w:pPr>
        <w:pStyle w:val="ListParagraph"/>
        <w:numPr>
          <w:ilvl w:val="0"/>
          <w:numId w:val="28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5A58EA">
        <w:t xml:space="preserve"> $19,323.07</w:t>
      </w:r>
    </w:p>
    <w:p w14:paraId="3272CC52" w14:textId="6A3B205A" w:rsidR="005A58EA" w:rsidRDefault="005A58EA" w:rsidP="005A58EA">
      <w:pPr>
        <w:pStyle w:val="ListParagraph"/>
        <w:numPr>
          <w:ilvl w:val="1"/>
          <w:numId w:val="28"/>
        </w:numPr>
        <w:spacing w:after="0"/>
      </w:pPr>
      <w:r>
        <w:t xml:space="preserve">50/50 </w:t>
      </w:r>
      <w:r w:rsidR="00945F73">
        <w:t xml:space="preserve">at Sunset Speedway </w:t>
      </w:r>
      <w:r>
        <w:t>twice</w:t>
      </w:r>
      <w:r w:rsidR="00945F73">
        <w:t>.</w:t>
      </w:r>
    </w:p>
    <w:p w14:paraId="79551195" w14:textId="0556EED9" w:rsidR="00945F73" w:rsidRDefault="00945F73" w:rsidP="00945F73">
      <w:pPr>
        <w:pStyle w:val="ListParagraph"/>
        <w:numPr>
          <w:ilvl w:val="2"/>
          <w:numId w:val="28"/>
        </w:numPr>
        <w:spacing w:after="0"/>
      </w:pPr>
      <w:r>
        <w:t>July 4 – Net $1926</w:t>
      </w:r>
    </w:p>
    <w:p w14:paraId="7315A311" w14:textId="0363DC23" w:rsidR="00945F73" w:rsidRDefault="00945F73" w:rsidP="00945F73">
      <w:pPr>
        <w:pStyle w:val="ListParagraph"/>
        <w:numPr>
          <w:ilvl w:val="2"/>
          <w:numId w:val="28"/>
        </w:numPr>
        <w:spacing w:after="0"/>
      </w:pPr>
      <w:r>
        <w:t>July 17 – Net $921 + $700</w:t>
      </w:r>
    </w:p>
    <w:p w14:paraId="2900D8F3" w14:textId="58FE5B91" w:rsidR="00945F73" w:rsidRDefault="00945F73" w:rsidP="00945F73">
      <w:pPr>
        <w:pStyle w:val="ListParagraph"/>
        <w:numPr>
          <w:ilvl w:val="3"/>
          <w:numId w:val="28"/>
        </w:numPr>
        <w:spacing w:after="0"/>
      </w:pPr>
      <w:r>
        <w:t>$690 of that came from the race drivers as leftover donations to First Responders</w:t>
      </w:r>
    </w:p>
    <w:p w14:paraId="426FBC62" w14:textId="602561D3" w:rsidR="00D76D80" w:rsidRPr="00DA5817" w:rsidRDefault="00D76D80" w:rsidP="005A58EA">
      <w:pPr>
        <w:pStyle w:val="ListParagraph"/>
        <w:numPr>
          <w:ilvl w:val="1"/>
          <w:numId w:val="28"/>
        </w:numPr>
        <w:spacing w:after="0"/>
      </w:pPr>
      <w:r>
        <w:t>DOJ paid</w:t>
      </w:r>
      <w:r w:rsidR="00945F73">
        <w:t xml:space="preserve"> $40</w:t>
      </w:r>
    </w:p>
    <w:p w14:paraId="7E54278A" w14:textId="77777777" w:rsidR="00DA5817" w:rsidRDefault="00DA5817" w:rsidP="003B4AD6">
      <w:pPr>
        <w:spacing w:after="0"/>
        <w:rPr>
          <w:b/>
          <w:bCs/>
        </w:rPr>
      </w:pPr>
      <w:bookmarkStart w:id="4" w:name="_Hlk40533182"/>
      <w:bookmarkStart w:id="5" w:name="_Hlk47167088"/>
    </w:p>
    <w:p w14:paraId="12910C88" w14:textId="451629F3" w:rsidR="003B4AD6" w:rsidRDefault="003B4AD6" w:rsidP="003B4AD6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320C8780" w14:textId="4CA63866" w:rsidR="00D45B30" w:rsidRDefault="00D45B30" w:rsidP="003B4AD6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Honorary Members</w:t>
      </w:r>
    </w:p>
    <w:p w14:paraId="1FCE8623" w14:textId="6B3826D5" w:rsidR="00D76D80" w:rsidRDefault="00D76D80" w:rsidP="00D76D80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Motion: Sean - BFD Staff </w:t>
      </w:r>
      <w:r w:rsidR="007161AF">
        <w:rPr>
          <w:color w:val="000000" w:themeColor="text1"/>
        </w:rPr>
        <w:t>having the option to become</w:t>
      </w:r>
      <w:r>
        <w:rPr>
          <w:color w:val="000000" w:themeColor="text1"/>
        </w:rPr>
        <w:t xml:space="preserve"> honorary members.  Second by Edward.  Vote by hand.  Motion passed 21-0.</w:t>
      </w:r>
    </w:p>
    <w:p w14:paraId="28A0EF4C" w14:textId="078135DF" w:rsidR="003B4AD6" w:rsidRDefault="003B4AD6" w:rsidP="003B4AD6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Re-visit the Non-General Fund Donation </w:t>
      </w:r>
      <w:r w:rsidR="00D76D80">
        <w:rPr>
          <w:color w:val="000000" w:themeColor="text1"/>
        </w:rPr>
        <w:t>~</w:t>
      </w:r>
      <w:r>
        <w:rPr>
          <w:color w:val="000000" w:themeColor="text1"/>
        </w:rPr>
        <w:t>$6500 (to District for volunteer hours paid by businesses)</w:t>
      </w:r>
    </w:p>
    <w:p w14:paraId="2372DA6A" w14:textId="3290FA26" w:rsidR="00D76D80" w:rsidRDefault="00D76D80" w:rsidP="00D76D80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district has the money in its account as it was donated a couple of years ago.  Some of the money (outside of the $6500) was already spent.  About $6000 left?  (exact # TBD).  Committee to be formed.</w:t>
      </w:r>
    </w:p>
    <w:p w14:paraId="43B8A2C8" w14:textId="7ED94BF5" w:rsidR="006E77D7" w:rsidRDefault="006E77D7" w:rsidP="006E77D7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How/when will these funds be available and what should they be spent on?</w:t>
      </w:r>
    </w:p>
    <w:p w14:paraId="7143F322" w14:textId="06B73949" w:rsidR="00D76D80" w:rsidRDefault="00D76D80" w:rsidP="00D76D80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Neal Hammond</w:t>
      </w:r>
    </w:p>
    <w:p w14:paraId="7D973290" w14:textId="229E882B" w:rsidR="00D76D80" w:rsidRDefault="00D76D80" w:rsidP="00D76D80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Jessi Wren</w:t>
      </w:r>
    </w:p>
    <w:p w14:paraId="36DAA227" w14:textId="26C8811E" w:rsidR="00D76D80" w:rsidRDefault="00D76D80" w:rsidP="00D76D80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Talys Hendricksen</w:t>
      </w:r>
    </w:p>
    <w:p w14:paraId="4A5EF596" w14:textId="3E1D4D3B" w:rsidR="00D76D80" w:rsidRDefault="00D76D80" w:rsidP="00D76D80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Wyatt Judson</w:t>
      </w:r>
    </w:p>
    <w:p w14:paraId="0528B49E" w14:textId="0B893B6F" w:rsidR="00D76D80" w:rsidRDefault="00D76D80" w:rsidP="00D76D80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Goal to vote or at least have good ideas by the September meeting</w:t>
      </w:r>
    </w:p>
    <w:p w14:paraId="2E3EDD9D" w14:textId="77777777" w:rsidR="00DC4475" w:rsidRDefault="00DC4475" w:rsidP="00DC4475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Non-General Fund Donation $5000 (for volunteers)</w:t>
      </w:r>
    </w:p>
    <w:p w14:paraId="19F1C34C" w14:textId="23154F0F" w:rsidR="00DC4475" w:rsidRDefault="00DC4475" w:rsidP="00DC4475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Determine </w:t>
      </w:r>
      <w:r w:rsidR="008E6473">
        <w:rPr>
          <w:color w:val="000000" w:themeColor="text1"/>
        </w:rPr>
        <w:t xml:space="preserve">intent of eligibility </w:t>
      </w:r>
    </w:p>
    <w:p w14:paraId="11B6D3F5" w14:textId="3E2EA22E" w:rsidR="008E6473" w:rsidRDefault="008E6473" w:rsidP="008E6473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As of what date</w:t>
      </w:r>
    </w:p>
    <w:p w14:paraId="38A8FF92" w14:textId="0FA9D717" w:rsidR="00B63D7B" w:rsidRDefault="00B63D7B" w:rsidP="00B63D7B">
      <w:pPr>
        <w:pStyle w:val="ListParagraph"/>
        <w:numPr>
          <w:ilvl w:val="3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donation was made more than a year ago</w:t>
      </w:r>
    </w:p>
    <w:p w14:paraId="01AD5238" w14:textId="6495E880" w:rsidR="00B63D7B" w:rsidRPr="00B63D7B" w:rsidRDefault="00B63D7B" w:rsidP="00B63D7B">
      <w:pPr>
        <w:pStyle w:val="ListParagraph"/>
        <w:numPr>
          <w:ilvl w:val="3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All current members</w:t>
      </w:r>
    </w:p>
    <w:p w14:paraId="79969558" w14:textId="45505E71" w:rsidR="00B63D7B" w:rsidRPr="00B63D7B" w:rsidRDefault="008E6473" w:rsidP="00B63D7B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Status within </w:t>
      </w:r>
      <w:r w:rsidR="0005668A">
        <w:rPr>
          <w:color w:val="000000" w:themeColor="text1"/>
        </w:rPr>
        <w:t>district</w:t>
      </w:r>
    </w:p>
    <w:p w14:paraId="3CC8A4B4" w14:textId="55CFE1C6" w:rsidR="00DC4475" w:rsidRDefault="00DC4475" w:rsidP="00DC4475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Place order for Benchmade </w:t>
      </w:r>
      <w:r w:rsidR="009F7304">
        <w:rPr>
          <w:color w:val="000000" w:themeColor="text1"/>
        </w:rPr>
        <w:t xml:space="preserve">knives </w:t>
      </w:r>
      <w:r w:rsidR="00AE51FD">
        <w:rPr>
          <w:color w:val="000000" w:themeColor="text1"/>
        </w:rPr>
        <w:t>&amp;</w:t>
      </w:r>
      <w:r>
        <w:rPr>
          <w:color w:val="000000" w:themeColor="text1"/>
        </w:rPr>
        <w:t xml:space="preserve"> Leatherman </w:t>
      </w:r>
      <w:r w:rsidR="009F7304">
        <w:rPr>
          <w:color w:val="000000" w:themeColor="text1"/>
        </w:rPr>
        <w:t>tool</w:t>
      </w:r>
    </w:p>
    <w:p w14:paraId="0048A8D5" w14:textId="3743F722" w:rsidR="00AE51FD" w:rsidRDefault="0033719A" w:rsidP="00AE51FD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Based on above </w:t>
      </w:r>
      <w:r w:rsidR="00444A44">
        <w:rPr>
          <w:color w:val="000000" w:themeColor="text1"/>
        </w:rPr>
        <w:t xml:space="preserve">answers, if over $5000 how will the difference be </w:t>
      </w:r>
      <w:r w:rsidR="0013753E">
        <w:rPr>
          <w:color w:val="000000" w:themeColor="text1"/>
        </w:rPr>
        <w:t>covered?</w:t>
      </w:r>
    </w:p>
    <w:p w14:paraId="456CA446" w14:textId="76261479" w:rsidR="00B63D7B" w:rsidRDefault="00B63D7B" w:rsidP="00AE51FD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Will discuss in September, but discussion is to have the Association cover the difference.</w:t>
      </w:r>
    </w:p>
    <w:p w14:paraId="5346B240" w14:textId="6FEC9161" w:rsidR="00B63D7B" w:rsidRDefault="00B63D7B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We still have the roster/choices from several months ago</w:t>
      </w:r>
    </w:p>
    <w:p w14:paraId="619221FC" w14:textId="212F53C7" w:rsidR="00B63D7B" w:rsidRDefault="00B63D7B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Committee will decide on the roster</w:t>
      </w:r>
    </w:p>
    <w:p w14:paraId="2FADC13A" w14:textId="29081CFE" w:rsidR="00B63D7B" w:rsidRDefault="00B63D7B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Motion to table the discussion until next month</w:t>
      </w:r>
    </w:p>
    <w:p w14:paraId="425DF18A" w14:textId="77777777" w:rsidR="00B63D7B" w:rsidRPr="0052327F" w:rsidRDefault="00B63D7B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</w:p>
    <w:p w14:paraId="68162612" w14:textId="6A63EEB8" w:rsidR="0060183F" w:rsidRDefault="00B63D7B" w:rsidP="00DC4475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Bottle Drop</w:t>
      </w:r>
    </w:p>
    <w:p w14:paraId="16C9FC03" w14:textId="40D7C0E7" w:rsidR="00B63D7B" w:rsidRDefault="00B63D7B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Idea to get an Oregon Bottle Drop account</w:t>
      </w:r>
    </w:p>
    <w:p w14:paraId="30104625" w14:textId="2AA136D4" w:rsidR="00207207" w:rsidRDefault="00207207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Janet to set up.</w:t>
      </w:r>
    </w:p>
    <w:p w14:paraId="05C13FDB" w14:textId="1BD55762" w:rsidR="00207207" w:rsidRDefault="00207207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There is a limit per quarter that we can drop off.</w:t>
      </w:r>
    </w:p>
    <w:p w14:paraId="7AC96DDD" w14:textId="0E214D8C" w:rsidR="00207207" w:rsidRPr="00207207" w:rsidRDefault="00207207" w:rsidP="00207207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Mainly for Station 13</w:t>
      </w:r>
    </w:p>
    <w:p w14:paraId="77DE6B00" w14:textId="10594507" w:rsidR="003B4AD6" w:rsidRDefault="003B4AD6" w:rsidP="003B4AD6">
      <w:pPr>
        <w:spacing w:after="0"/>
      </w:pPr>
    </w:p>
    <w:bookmarkEnd w:id="2"/>
    <w:bookmarkEnd w:id="4"/>
    <w:bookmarkEnd w:id="5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1305F557" w14:textId="5A3A60BA" w:rsidR="000E5A0D" w:rsidRPr="00E16810" w:rsidRDefault="007B35E6" w:rsidP="003B74B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Activate School Supply Committee</w:t>
      </w:r>
      <w:r w:rsidR="002E74C7">
        <w:rPr>
          <w:color w:val="000000" w:themeColor="text1"/>
        </w:rPr>
        <w:t xml:space="preserve"> – See below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p w14:paraId="658EC0DA" w14:textId="098B2335" w:rsidR="002E1B2C" w:rsidRDefault="00207207" w:rsidP="002E1B2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bookmarkStart w:id="7" w:name="_Hlk47167729"/>
      <w:r>
        <w:rPr>
          <w:color w:val="000000" w:themeColor="text1"/>
        </w:rPr>
        <w:t>Chief: Paid EMT paid standby for Pacific University?  Looking for volunteers</w:t>
      </w:r>
    </w:p>
    <w:p w14:paraId="39D2701C" w14:textId="07573DF0" w:rsidR="00207207" w:rsidRDefault="00207207" w:rsidP="002E1B2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BBQ </w:t>
      </w:r>
      <w:r w:rsidR="003C7484">
        <w:rPr>
          <w:color w:val="000000" w:themeColor="text1"/>
        </w:rPr>
        <w:t>weekend.  Probably Sunday parade, maybe the demolition derby as well.</w:t>
      </w:r>
    </w:p>
    <w:bookmarkEnd w:id="6"/>
    <w:bookmarkEnd w:id="7"/>
    <w:p w14:paraId="0B7EC2B7" w14:textId="77777777" w:rsidR="004613D8" w:rsidRDefault="004613D8" w:rsidP="00906006">
      <w:pPr>
        <w:spacing w:after="0"/>
        <w:rPr>
          <w:b/>
        </w:rPr>
      </w:pPr>
    </w:p>
    <w:p w14:paraId="571FBCFF" w14:textId="4DC690C3" w:rsidR="007F0F52" w:rsidRDefault="007F0F52" w:rsidP="007F0F52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358BBD93" w14:textId="2EA8B5CC" w:rsidR="00DA5817" w:rsidRDefault="00DA5817" w:rsidP="00DA5817">
      <w:pPr>
        <w:pStyle w:val="ListParagraph"/>
        <w:numPr>
          <w:ilvl w:val="0"/>
          <w:numId w:val="34"/>
        </w:numPr>
        <w:spacing w:after="0"/>
      </w:pPr>
      <w:r>
        <w:t>Scholarship Committee</w:t>
      </w:r>
    </w:p>
    <w:p w14:paraId="195326F5" w14:textId="28F478A4" w:rsidR="00207207" w:rsidRDefault="00207207" w:rsidP="00207207">
      <w:pPr>
        <w:pStyle w:val="ListParagraph"/>
        <w:numPr>
          <w:ilvl w:val="1"/>
          <w:numId w:val="34"/>
        </w:numPr>
        <w:spacing w:after="0"/>
      </w:pPr>
      <w:r>
        <w:t>Waiting for reviews</w:t>
      </w:r>
    </w:p>
    <w:p w14:paraId="3091A965" w14:textId="0D3BF9E3" w:rsidR="0052327F" w:rsidRDefault="00207207" w:rsidP="00DA5817">
      <w:pPr>
        <w:pStyle w:val="ListParagraph"/>
        <w:numPr>
          <w:ilvl w:val="0"/>
          <w:numId w:val="34"/>
        </w:numPr>
        <w:spacing w:after="0"/>
      </w:pPr>
      <w:r>
        <w:t>School Supply - Sean</w:t>
      </w:r>
    </w:p>
    <w:p w14:paraId="3066D2E3" w14:textId="5CA66691" w:rsidR="00207207" w:rsidRDefault="00207207" w:rsidP="00207207">
      <w:pPr>
        <w:pStyle w:val="ListParagraph"/>
        <w:numPr>
          <w:ilvl w:val="1"/>
          <w:numId w:val="34"/>
        </w:numPr>
        <w:spacing w:after="0"/>
      </w:pPr>
      <w:r>
        <w:t>Rodney Douglas Motion to donate $1000 to buy School supplies and put out donation boxes.</w:t>
      </w:r>
    </w:p>
    <w:p w14:paraId="76B9A728" w14:textId="0C9DB5E3" w:rsidR="00207207" w:rsidRDefault="00207207" w:rsidP="00207207">
      <w:pPr>
        <w:pStyle w:val="ListParagraph"/>
        <w:numPr>
          <w:ilvl w:val="1"/>
          <w:numId w:val="34"/>
        </w:numPr>
        <w:spacing w:after="0"/>
      </w:pPr>
      <w:r>
        <w:t>Passed 21-0</w:t>
      </w:r>
    </w:p>
    <w:p w14:paraId="195771AD" w14:textId="59CDAD23" w:rsidR="002E74C7" w:rsidRDefault="002E74C7" w:rsidP="00207207">
      <w:pPr>
        <w:pStyle w:val="ListParagraph"/>
        <w:numPr>
          <w:ilvl w:val="1"/>
          <w:numId w:val="34"/>
        </w:numPr>
        <w:spacing w:after="0"/>
      </w:pPr>
      <w:r>
        <w:t>Lorna and Neal will be the boxes.</w:t>
      </w:r>
    </w:p>
    <w:p w14:paraId="4277FF57" w14:textId="7CA58E36" w:rsidR="002E74C7" w:rsidRDefault="002E74C7" w:rsidP="00207207">
      <w:pPr>
        <w:pStyle w:val="ListParagraph"/>
        <w:numPr>
          <w:ilvl w:val="1"/>
          <w:numId w:val="34"/>
        </w:numPr>
        <w:spacing w:after="0"/>
      </w:pPr>
      <w:r>
        <w:t>Lorna and Janet will do the shopping</w:t>
      </w:r>
    </w:p>
    <w:p w14:paraId="764D95FD" w14:textId="782AC03A" w:rsidR="002E74C7" w:rsidRDefault="002E74C7" w:rsidP="00207207">
      <w:pPr>
        <w:pStyle w:val="ListParagraph"/>
        <w:numPr>
          <w:ilvl w:val="1"/>
          <w:numId w:val="34"/>
        </w:numPr>
        <w:spacing w:after="0"/>
      </w:pPr>
      <w:r>
        <w:t>Sean will coordinate the delivery date after he returns from vacation.</w:t>
      </w:r>
    </w:p>
    <w:p w14:paraId="21394BAE" w14:textId="098F54A3" w:rsidR="00207207" w:rsidRDefault="00207207" w:rsidP="00207207">
      <w:pPr>
        <w:pStyle w:val="ListParagraph"/>
        <w:numPr>
          <w:ilvl w:val="0"/>
          <w:numId w:val="34"/>
        </w:numPr>
        <w:spacing w:after="0"/>
      </w:pPr>
      <w:r>
        <w:t>Fill the Boot - Neal</w:t>
      </w:r>
    </w:p>
    <w:p w14:paraId="36BD7154" w14:textId="6B1140D8" w:rsidR="00207207" w:rsidRDefault="00207207" w:rsidP="00207207">
      <w:pPr>
        <w:pStyle w:val="ListParagraph"/>
        <w:numPr>
          <w:ilvl w:val="1"/>
          <w:numId w:val="34"/>
        </w:numPr>
        <w:spacing w:after="0"/>
      </w:pPr>
      <w:r>
        <w:t>BBQ Weekend</w:t>
      </w:r>
    </w:p>
    <w:p w14:paraId="0FF199F4" w14:textId="2F77BCDF" w:rsidR="00207207" w:rsidRDefault="00207207" w:rsidP="00207207">
      <w:pPr>
        <w:pStyle w:val="ListParagraph"/>
        <w:numPr>
          <w:ilvl w:val="1"/>
          <w:numId w:val="34"/>
        </w:numPr>
        <w:spacing w:after="0"/>
      </w:pPr>
      <w:r>
        <w:t xml:space="preserve">4-5 hours at Main/Oak way.  Pretty easy and fun.  Sat Aug 21.  </w:t>
      </w:r>
    </w:p>
    <w:p w14:paraId="1F958CE2" w14:textId="56E8EC0C" w:rsidR="00207207" w:rsidRDefault="00207207" w:rsidP="00207207">
      <w:pPr>
        <w:pStyle w:val="ListParagraph"/>
        <w:numPr>
          <w:ilvl w:val="1"/>
          <w:numId w:val="34"/>
        </w:numPr>
        <w:spacing w:after="0"/>
      </w:pPr>
      <w:r>
        <w:t>Also walk through the parade on Sunday.</w:t>
      </w:r>
    </w:p>
    <w:p w14:paraId="0405F5AF" w14:textId="77777777" w:rsidR="00DA5817" w:rsidRDefault="00DA5817" w:rsidP="00DA5817">
      <w:pPr>
        <w:pStyle w:val="ListParagraph"/>
        <w:tabs>
          <w:tab w:val="left" w:pos="3240"/>
        </w:tabs>
        <w:spacing w:after="0"/>
      </w:pPr>
    </w:p>
    <w:p w14:paraId="78D5DBCE" w14:textId="4BB40326" w:rsidR="007F0F52" w:rsidRPr="000E5A0D" w:rsidRDefault="007F0F52" w:rsidP="000E5A0D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5CA25AE8" w:rsidR="007F0F52" w:rsidRDefault="007F0F52" w:rsidP="003B4AD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2021 Breakfast</w:t>
      </w:r>
      <w:r>
        <w:tab/>
        <w:t>F</w:t>
      </w:r>
      <w:r w:rsidR="00917A89">
        <w:t>ro</w:t>
      </w:r>
      <w:r>
        <w:t xml:space="preserve">m October 2020 </w:t>
      </w:r>
    </w:p>
    <w:p w14:paraId="768A8B50" w14:textId="74856175" w:rsidR="002C5E80" w:rsidRDefault="007F0F52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2021 Fall BBQ</w:t>
      </w:r>
      <w:r>
        <w:tab/>
        <w:t>F</w:t>
      </w:r>
      <w:r w:rsidR="00917A89">
        <w:t>ro</w:t>
      </w:r>
      <w:r>
        <w:t>m June 2021</w:t>
      </w:r>
    </w:p>
    <w:p w14:paraId="5BC060C6" w14:textId="76518F3F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  <w:r w:rsidR="00917A89">
        <w:tab/>
        <w:t>Activated Aug 2021</w:t>
      </w:r>
    </w:p>
    <w:p w14:paraId="72053EF4" w14:textId="062E6F8D" w:rsidR="000E5A0D" w:rsidRDefault="000E5A0D" w:rsidP="002E74C7">
      <w:pPr>
        <w:tabs>
          <w:tab w:val="left" w:pos="3240"/>
        </w:tabs>
        <w:spacing w:after="0"/>
      </w:pPr>
    </w:p>
    <w:p w14:paraId="3E7A3363" w14:textId="02AC5BAA" w:rsidR="002E74C7" w:rsidRDefault="002E74C7" w:rsidP="002E74C7">
      <w:pPr>
        <w:tabs>
          <w:tab w:val="left" w:pos="3240"/>
        </w:tabs>
        <w:spacing w:after="0"/>
      </w:pPr>
      <w:r>
        <w:t xml:space="preserve">Meeting </w:t>
      </w:r>
      <w:r w:rsidR="007161AF">
        <w:t>Adjourned</w:t>
      </w:r>
      <w:r>
        <w:t>: 20:05</w:t>
      </w:r>
    </w:p>
    <w:sectPr w:rsidR="002E74C7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3"/>
  </w:num>
  <w:num w:numId="3">
    <w:abstractNumId w:val="38"/>
  </w:num>
  <w:num w:numId="4">
    <w:abstractNumId w:val="37"/>
  </w:num>
  <w:num w:numId="5">
    <w:abstractNumId w:val="16"/>
  </w:num>
  <w:num w:numId="6">
    <w:abstractNumId w:val="15"/>
  </w:num>
  <w:num w:numId="7">
    <w:abstractNumId w:val="6"/>
  </w:num>
  <w:num w:numId="8">
    <w:abstractNumId w:val="17"/>
  </w:num>
  <w:num w:numId="9">
    <w:abstractNumId w:val="1"/>
  </w:num>
  <w:num w:numId="10">
    <w:abstractNumId w:val="4"/>
  </w:num>
  <w:num w:numId="11">
    <w:abstractNumId w:val="12"/>
  </w:num>
  <w:num w:numId="12">
    <w:abstractNumId w:val="25"/>
  </w:num>
  <w:num w:numId="13">
    <w:abstractNumId w:val="0"/>
  </w:num>
  <w:num w:numId="14">
    <w:abstractNumId w:val="20"/>
  </w:num>
  <w:num w:numId="15">
    <w:abstractNumId w:val="39"/>
  </w:num>
  <w:num w:numId="1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3"/>
  </w:num>
  <w:num w:numId="19">
    <w:abstractNumId w:val="27"/>
  </w:num>
  <w:num w:numId="20">
    <w:abstractNumId w:val="14"/>
  </w:num>
  <w:num w:numId="21">
    <w:abstractNumId w:val="28"/>
  </w:num>
  <w:num w:numId="22">
    <w:abstractNumId w:val="24"/>
  </w:num>
  <w:num w:numId="23">
    <w:abstractNumId w:val="5"/>
  </w:num>
  <w:num w:numId="24">
    <w:abstractNumId w:val="22"/>
  </w:num>
  <w:num w:numId="25">
    <w:abstractNumId w:val="31"/>
  </w:num>
  <w:num w:numId="26">
    <w:abstractNumId w:val="10"/>
  </w:num>
  <w:num w:numId="27">
    <w:abstractNumId w:val="7"/>
  </w:num>
  <w:num w:numId="28">
    <w:abstractNumId w:val="36"/>
  </w:num>
  <w:num w:numId="29">
    <w:abstractNumId w:val="21"/>
  </w:num>
  <w:num w:numId="30">
    <w:abstractNumId w:val="35"/>
  </w:num>
  <w:num w:numId="31">
    <w:abstractNumId w:val="9"/>
  </w:num>
  <w:num w:numId="32">
    <w:abstractNumId w:val="18"/>
  </w:num>
  <w:num w:numId="33">
    <w:abstractNumId w:val="23"/>
  </w:num>
  <w:num w:numId="34">
    <w:abstractNumId w:val="2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4"/>
  </w:num>
  <w:num w:numId="42">
    <w:abstractNumId w:val="3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E0AD3"/>
    <w:rsid w:val="000E5743"/>
    <w:rsid w:val="000E5A0D"/>
    <w:rsid w:val="000F3288"/>
    <w:rsid w:val="0010412C"/>
    <w:rsid w:val="00113438"/>
    <w:rsid w:val="00114215"/>
    <w:rsid w:val="00127C5D"/>
    <w:rsid w:val="00132E84"/>
    <w:rsid w:val="0013753E"/>
    <w:rsid w:val="00147C2E"/>
    <w:rsid w:val="001747C2"/>
    <w:rsid w:val="00183479"/>
    <w:rsid w:val="001A3F3C"/>
    <w:rsid w:val="001A6904"/>
    <w:rsid w:val="001B3CAF"/>
    <w:rsid w:val="001C325E"/>
    <w:rsid w:val="001F2DA7"/>
    <w:rsid w:val="00207207"/>
    <w:rsid w:val="0021247F"/>
    <w:rsid w:val="0022070E"/>
    <w:rsid w:val="00222C2E"/>
    <w:rsid w:val="002308BE"/>
    <w:rsid w:val="002413DE"/>
    <w:rsid w:val="0024581D"/>
    <w:rsid w:val="00293633"/>
    <w:rsid w:val="00293C79"/>
    <w:rsid w:val="002C5E80"/>
    <w:rsid w:val="002C7DF0"/>
    <w:rsid w:val="002D599E"/>
    <w:rsid w:val="002E1B2C"/>
    <w:rsid w:val="002E74C7"/>
    <w:rsid w:val="002F5A1B"/>
    <w:rsid w:val="002F7537"/>
    <w:rsid w:val="003030B5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C7484"/>
    <w:rsid w:val="003D7EF1"/>
    <w:rsid w:val="00404832"/>
    <w:rsid w:val="00405B07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F3170"/>
    <w:rsid w:val="004F4E8F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A58EA"/>
    <w:rsid w:val="005B5B4C"/>
    <w:rsid w:val="005C559D"/>
    <w:rsid w:val="005D39E5"/>
    <w:rsid w:val="005D3EE4"/>
    <w:rsid w:val="005D60DE"/>
    <w:rsid w:val="005E0D8D"/>
    <w:rsid w:val="0060183F"/>
    <w:rsid w:val="006200D7"/>
    <w:rsid w:val="00623570"/>
    <w:rsid w:val="006365A8"/>
    <w:rsid w:val="006455E1"/>
    <w:rsid w:val="0065338C"/>
    <w:rsid w:val="00656DC5"/>
    <w:rsid w:val="006816F5"/>
    <w:rsid w:val="00683445"/>
    <w:rsid w:val="006A40CE"/>
    <w:rsid w:val="006B3385"/>
    <w:rsid w:val="006D6220"/>
    <w:rsid w:val="006E038E"/>
    <w:rsid w:val="006E66DC"/>
    <w:rsid w:val="006E77D7"/>
    <w:rsid w:val="00710DD9"/>
    <w:rsid w:val="007125C0"/>
    <w:rsid w:val="007161AF"/>
    <w:rsid w:val="00741E99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F078B"/>
    <w:rsid w:val="007F0F52"/>
    <w:rsid w:val="007F44D9"/>
    <w:rsid w:val="007F60F8"/>
    <w:rsid w:val="00801E36"/>
    <w:rsid w:val="00821F06"/>
    <w:rsid w:val="00824529"/>
    <w:rsid w:val="008270DD"/>
    <w:rsid w:val="0083456D"/>
    <w:rsid w:val="00842B6E"/>
    <w:rsid w:val="008524D5"/>
    <w:rsid w:val="008623E2"/>
    <w:rsid w:val="008B6DA5"/>
    <w:rsid w:val="008B7B31"/>
    <w:rsid w:val="008C4B5B"/>
    <w:rsid w:val="008D7900"/>
    <w:rsid w:val="008E6473"/>
    <w:rsid w:val="008F1682"/>
    <w:rsid w:val="00906006"/>
    <w:rsid w:val="0090737F"/>
    <w:rsid w:val="00917A89"/>
    <w:rsid w:val="0094026E"/>
    <w:rsid w:val="009413B2"/>
    <w:rsid w:val="00945F73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9F7304"/>
    <w:rsid w:val="00A020F4"/>
    <w:rsid w:val="00A24385"/>
    <w:rsid w:val="00A24943"/>
    <w:rsid w:val="00A32AA0"/>
    <w:rsid w:val="00A41BD7"/>
    <w:rsid w:val="00A4476B"/>
    <w:rsid w:val="00A511AE"/>
    <w:rsid w:val="00A5788D"/>
    <w:rsid w:val="00A80591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348A8"/>
    <w:rsid w:val="00B43CAF"/>
    <w:rsid w:val="00B52030"/>
    <w:rsid w:val="00B63D7B"/>
    <w:rsid w:val="00B65046"/>
    <w:rsid w:val="00B70714"/>
    <w:rsid w:val="00B75F57"/>
    <w:rsid w:val="00B8477E"/>
    <w:rsid w:val="00B93C2E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76D80"/>
    <w:rsid w:val="00D80FA7"/>
    <w:rsid w:val="00DA5817"/>
    <w:rsid w:val="00DB4F02"/>
    <w:rsid w:val="00DC4475"/>
    <w:rsid w:val="00DC7A29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7488"/>
    <w:rsid w:val="00E94E30"/>
    <w:rsid w:val="00E96393"/>
    <w:rsid w:val="00E97D87"/>
    <w:rsid w:val="00EC3B01"/>
    <w:rsid w:val="00EE0AD1"/>
    <w:rsid w:val="00EE476B"/>
    <w:rsid w:val="00EE5735"/>
    <w:rsid w:val="00F02092"/>
    <w:rsid w:val="00F0377D"/>
    <w:rsid w:val="00F2320B"/>
    <w:rsid w:val="00F3588E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8</cp:revision>
  <cp:lastPrinted>2021-05-03T23:28:00Z</cp:lastPrinted>
  <dcterms:created xsi:type="dcterms:W3CDTF">2021-08-03T02:10:00Z</dcterms:created>
  <dcterms:modified xsi:type="dcterms:W3CDTF">2021-08-03T03:18:00Z</dcterms:modified>
</cp:coreProperties>
</file>